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AE" w:rsidRPr="00484E94" w:rsidRDefault="00B6380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</w:t>
      </w:r>
    </w:p>
    <w:p w:rsidR="00435491" w:rsidRDefault="00435491" w:rsidP="00FB4E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4E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35491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куратура Ермаковского района информирует, что в преддверии Всероссийского дня здоровья прокуратурой Красноярского края</w:t>
      </w:r>
      <w:r w:rsidR="00FB4EAE">
        <w:rPr>
          <w:rFonts w:ascii="Times New Roman" w:hAnsi="Times New Roman" w:cs="Times New Roman"/>
          <w:b/>
          <w:sz w:val="28"/>
          <w:szCs w:val="28"/>
        </w:rPr>
        <w:t>, прокуратурой Ермаковского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</w:t>
      </w:r>
      <w:r w:rsidR="00FB4EA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тся тематически</w:t>
      </w:r>
      <w:r w:rsidR="00FB4EA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="00FB4EA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484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EAE" w:rsidRPr="00FB4EAE" w:rsidRDefault="00FB4EAE" w:rsidP="00FB4EAE">
      <w:pPr>
        <w:pBdr>
          <w:bottom w:val="single" w:sz="4" w:space="8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FB4EAE">
        <w:rPr>
          <w:rFonts w:ascii="Times New Roman" w:hAnsi="Times New Roman" w:cs="Times New Roman"/>
          <w:sz w:val="28"/>
          <w:szCs w:val="28"/>
        </w:rPr>
        <w:t xml:space="preserve">Личный прием прокурора Красноярского края будет осуществлен 09.04.2024 в 15 часов 00 минут. </w:t>
      </w:r>
    </w:p>
    <w:p w:rsidR="00FB4EAE" w:rsidRPr="00FB4EAE" w:rsidRDefault="00FB4EAE" w:rsidP="00FB4EAE">
      <w:pPr>
        <w:pBdr>
          <w:bottom w:val="single" w:sz="4" w:space="8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EAE">
        <w:rPr>
          <w:rFonts w:ascii="Times New Roman" w:hAnsi="Times New Roman" w:cs="Times New Roman"/>
          <w:sz w:val="28"/>
          <w:szCs w:val="28"/>
        </w:rPr>
        <w:t xml:space="preserve">        Личный прием и.о. прокурора Ермаковского района будет осуществлен 05.04.2024 с 09 часов 00 минут до 13 часов 00 минут. </w:t>
      </w:r>
    </w:p>
    <w:p w:rsidR="00FB4EAE" w:rsidRPr="00484E94" w:rsidRDefault="00FB4EAE" w:rsidP="00FB4EAE">
      <w:pPr>
        <w:pBdr>
          <w:bottom w:val="single" w:sz="4" w:space="8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B4EAE">
        <w:rPr>
          <w:rFonts w:ascii="Times New Roman" w:hAnsi="Times New Roman" w:cs="Times New Roman"/>
          <w:sz w:val="28"/>
          <w:szCs w:val="28"/>
        </w:rPr>
        <w:t xml:space="preserve">         Для записи на прием к прокурору края необходимо обратиться в</w:t>
      </w:r>
      <w:r w:rsidR="000A59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прокуратуру района в </w:t>
      </w:r>
      <w:r w:rsidRPr="00FB4EAE">
        <w:rPr>
          <w:rFonts w:ascii="Times New Roman" w:hAnsi="Times New Roman" w:cs="Times New Roman"/>
          <w:sz w:val="28"/>
          <w:szCs w:val="28"/>
        </w:rPr>
        <w:t xml:space="preserve">срок до 27.03.2024 </w:t>
      </w:r>
      <w:r>
        <w:rPr>
          <w:rFonts w:ascii="Times New Roman" w:hAnsi="Times New Roman" w:cs="Times New Roman"/>
          <w:sz w:val="28"/>
          <w:szCs w:val="28"/>
        </w:rPr>
        <w:t>по телефону 8</w:t>
      </w:r>
      <w:r w:rsidR="0048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39138 2-18-05, либо</w:t>
      </w:r>
      <w:r w:rsidR="00484E94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4" w:history="1">
        <w:r w:rsidR="00484E94" w:rsidRPr="00587630">
          <w:rPr>
            <w:rStyle w:val="a3"/>
            <w:rFonts w:ascii="Times New Roman" w:hAnsi="Times New Roman" w:cs="Times New Roman"/>
            <w:sz w:val="28"/>
            <w:szCs w:val="28"/>
          </w:rPr>
          <w:t>krpro123@24.mailop.ru</w:t>
        </w:r>
      </w:hyperlink>
      <w:r w:rsidR="00484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EAE" w:rsidRPr="00FB4EAE" w:rsidRDefault="00FB4EAE" w:rsidP="00FB4EAE">
      <w:pPr>
        <w:pBdr>
          <w:bottom w:val="single" w:sz="4" w:space="8" w:color="FFFFFF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B4EAE" w:rsidRPr="00FB4EAE" w:rsidRDefault="00FB4EAE" w:rsidP="00FB4EAE">
      <w:pPr>
        <w:pBdr>
          <w:bottom w:val="single" w:sz="4" w:space="8" w:color="FFFFFF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B4EAE" w:rsidRDefault="00484E94" w:rsidP="00FB4EAE">
      <w:pPr>
        <w:pBdr>
          <w:bottom w:val="single" w:sz="4" w:space="8" w:color="FFFFFF"/>
        </w:pBdr>
        <w:jc w:val="both"/>
      </w:pPr>
      <w:r>
        <w:t xml:space="preserve"> </w:t>
      </w:r>
    </w:p>
    <w:p w:rsidR="00FB4EAE" w:rsidRPr="00FB4EAE" w:rsidRDefault="00FB4EAE" w:rsidP="00FB4EAE">
      <w:pPr>
        <w:pBdr>
          <w:bottom w:val="single" w:sz="4" w:space="8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4D7" w:rsidRPr="00B63806" w:rsidRDefault="00FB4EAE" w:rsidP="00FB4EA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806" w:rsidRPr="00B63806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5514D7" w:rsidRPr="00B63806" w:rsidSect="00A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86"/>
    <w:rsid w:val="000A2286"/>
    <w:rsid w:val="000A5948"/>
    <w:rsid w:val="001A2BBC"/>
    <w:rsid w:val="00435491"/>
    <w:rsid w:val="00484E94"/>
    <w:rsid w:val="005514D7"/>
    <w:rsid w:val="00A922CA"/>
    <w:rsid w:val="00B63806"/>
    <w:rsid w:val="00E4487D"/>
    <w:rsid w:val="00FB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E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E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pro123@24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AdMin</cp:lastModifiedBy>
  <cp:revision>6</cp:revision>
  <dcterms:created xsi:type="dcterms:W3CDTF">2023-09-13T05:01:00Z</dcterms:created>
  <dcterms:modified xsi:type="dcterms:W3CDTF">2024-03-26T01:35:00Z</dcterms:modified>
</cp:coreProperties>
</file>